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A" w:rsidRDefault="008C62BA">
      <w:r w:rsidRPr="008C62BA">
        <w:rPr>
          <w:noProof/>
        </w:rPr>
        <w:drawing>
          <wp:inline distT="0" distB="0" distL="0" distR="0">
            <wp:extent cx="5353050" cy="771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7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Homophones</w:t>
      </w:r>
    </w:p>
    <w:p w:rsidR="00EE6C30" w:rsidRPr="000443C2" w:rsidRDefault="00EE6C30" w:rsidP="00EE6C30">
      <w:pPr>
        <w:tabs>
          <w:tab w:val="left" w:pos="6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3C2">
        <w:rPr>
          <w:rFonts w:ascii="Times New Roman" w:hAnsi="Times New Roman" w:cs="Times New Roman"/>
          <w:b/>
          <w:sz w:val="28"/>
          <w:szCs w:val="28"/>
        </w:rPr>
        <w:t>1. Choose the correct options and fill in the blanks.</w:t>
      </w:r>
      <w:r w:rsidRPr="000443C2">
        <w:rPr>
          <w:rFonts w:ascii="Times New Roman" w:hAnsi="Times New Roman" w:cs="Times New Roman"/>
          <w:b/>
          <w:sz w:val="28"/>
          <w:szCs w:val="28"/>
        </w:rPr>
        <w:tab/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…………………… (Weight/Wait) here while I check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 (</w:t>
      </w:r>
      <w:proofErr w:type="gramStart"/>
      <w:r>
        <w:rPr>
          <w:rFonts w:ascii="Times New Roman" w:hAnsi="Times New Roman" w:cs="Times New Roman"/>
          <w:sz w:val="24"/>
          <w:szCs w:val="24"/>
        </w:rPr>
        <w:t>weight/wait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I was ………………….. (to/too/two) tired ………………… (to/too/two) walk …………..…….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(to/too/two) miles more.</w:t>
      </w:r>
      <w:proofErr w:type="gramEnd"/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reads the letter he will ……………………. (fined/find) that the committee has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(fined/find) him half his match fees.</w:t>
      </w:r>
      <w:proofErr w:type="gramEnd"/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We ………………………. (</w:t>
      </w:r>
      <w:proofErr w:type="gramStart"/>
      <w:r>
        <w:rPr>
          <w:rFonts w:ascii="Times New Roman" w:hAnsi="Times New Roman" w:cs="Times New Roman"/>
          <w:sz w:val="24"/>
          <w:szCs w:val="24"/>
        </w:rPr>
        <w:t>ate/</w:t>
      </w:r>
      <w:proofErr w:type="gramEnd"/>
      <w:r>
        <w:rPr>
          <w:rFonts w:ascii="Times New Roman" w:hAnsi="Times New Roman" w:cs="Times New Roman"/>
          <w:sz w:val="24"/>
          <w:szCs w:val="24"/>
        </w:rPr>
        <w:t>eight) dinner at ………………………….(ate/eight).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The ……………………… (night/knight) reached the castle at ……………………………… (</w:t>
      </w:r>
      <w:proofErr w:type="gramStart"/>
      <w:r>
        <w:rPr>
          <w:rFonts w:ascii="Times New Roman" w:hAnsi="Times New Roman" w:cs="Times New Roman"/>
          <w:sz w:val="24"/>
          <w:szCs w:val="24"/>
        </w:rPr>
        <w:t>night/knight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The……………………… (plane/plain) flew over the Great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(Plane/Plain).</w:t>
      </w:r>
      <w:proofErr w:type="gramEnd"/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, The queen ……………………… (</w:t>
      </w:r>
      <w:proofErr w:type="gramStart"/>
      <w:r>
        <w:rPr>
          <w:rFonts w:ascii="Times New Roman" w:hAnsi="Times New Roman" w:cs="Times New Roman"/>
          <w:sz w:val="24"/>
          <w:szCs w:val="24"/>
        </w:rPr>
        <w:t>be/</w:t>
      </w:r>
      <w:proofErr w:type="gramEnd"/>
      <w:r>
        <w:rPr>
          <w:rFonts w:ascii="Times New Roman" w:hAnsi="Times New Roman" w:cs="Times New Roman"/>
          <w:sz w:val="24"/>
          <w:szCs w:val="24"/>
        </w:rPr>
        <w:t>bee) will soon ……........... (</w:t>
      </w:r>
      <w:proofErr w:type="gramStart"/>
      <w:r>
        <w:rPr>
          <w:rFonts w:ascii="Times New Roman" w:hAnsi="Times New Roman" w:cs="Times New Roman"/>
          <w:sz w:val="24"/>
          <w:szCs w:val="24"/>
        </w:rPr>
        <w:t>be/</w:t>
      </w:r>
      <w:proofErr w:type="gramEnd"/>
      <w:r>
        <w:rPr>
          <w:rFonts w:ascii="Times New Roman" w:hAnsi="Times New Roman" w:cs="Times New Roman"/>
          <w:sz w:val="24"/>
          <w:szCs w:val="24"/>
        </w:rPr>
        <w:t>bee) laying eggs.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 ………………………………… (missed/mist) them in the …………………… (</w:t>
      </w:r>
      <w:proofErr w:type="gramStart"/>
      <w:r>
        <w:rPr>
          <w:rFonts w:ascii="Times New Roman" w:hAnsi="Times New Roman" w:cs="Times New Roman"/>
          <w:sz w:val="24"/>
          <w:szCs w:val="24"/>
        </w:rPr>
        <w:t>missed/mist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Can you tell me the………………………….. (cereal/serial) number written on that 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(cereal/serial) box?</w:t>
      </w:r>
      <w:proofErr w:type="gramEnd"/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I will miss school today because …………………………… (I/eye) have an infection in my right 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(I/eye).</w:t>
      </w:r>
      <w:proofErr w:type="gramEnd"/>
    </w:p>
    <w:p w:rsidR="00EE6C30" w:rsidRP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C30" w:rsidRP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C30">
        <w:rPr>
          <w:rFonts w:ascii="Times New Roman" w:hAnsi="Times New Roman" w:cs="Times New Roman"/>
          <w:b/>
          <w:sz w:val="28"/>
          <w:szCs w:val="28"/>
        </w:rPr>
        <w:t>2. Match the words in column A with their meanings in column B.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                                                        B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flu                                        an evergreen tree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flew                                     an infectious disease that causes fever, pains and weakness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far                                        the soft thick mass of hair that grows on the body of some animals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fir                                        the opposite of near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fur                                       the past tense of fly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Answers</w:t>
      </w:r>
    </w:p>
    <w:p w:rsidR="00EE6C30" w:rsidRPr="000443C2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3C2">
        <w:rPr>
          <w:rFonts w:ascii="Times New Roman" w:hAnsi="Times New Roman" w:cs="Times New Roman"/>
          <w:b/>
          <w:sz w:val="24"/>
          <w:szCs w:val="24"/>
        </w:rPr>
        <w:t>1.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Wait, weight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too, to, two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find, fined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ate, eight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knight, night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plane, Plain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, bee, be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. missed, mist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serial, cereal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. I, eye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C30" w:rsidRPr="000443C2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3C2">
        <w:rPr>
          <w:rFonts w:ascii="Times New Roman" w:hAnsi="Times New Roman" w:cs="Times New Roman"/>
          <w:b/>
          <w:sz w:val="24"/>
          <w:szCs w:val="24"/>
        </w:rPr>
        <w:t>2.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                                                          B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flu                                 an infectious disease that causes fever, pains and weakness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flew                              the past tense of fly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far                                 the opposite of near</w:t>
      </w:r>
    </w:p>
    <w:p w:rsidR="00EE6C30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fir                                 an evergreen tree</w:t>
      </w:r>
    </w:p>
    <w:p w:rsidR="00EE6C30" w:rsidRPr="000443C2" w:rsidRDefault="00EE6C30" w:rsidP="00EE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fur                                 the soft thick mass of hair that grows on the body of some animals</w:t>
      </w:r>
    </w:p>
    <w:p w:rsidR="00B720BC" w:rsidRDefault="00B720BC"/>
    <w:sectPr w:rsidR="00B720BC" w:rsidSect="00E2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FB72FC"/>
    <w:rsid w:val="00051979"/>
    <w:rsid w:val="0017427D"/>
    <w:rsid w:val="001B06AF"/>
    <w:rsid w:val="004D016D"/>
    <w:rsid w:val="005E1531"/>
    <w:rsid w:val="00616F98"/>
    <w:rsid w:val="00750F5C"/>
    <w:rsid w:val="008549DB"/>
    <w:rsid w:val="008B17F7"/>
    <w:rsid w:val="008C62BA"/>
    <w:rsid w:val="0093623F"/>
    <w:rsid w:val="00B374B7"/>
    <w:rsid w:val="00B720BC"/>
    <w:rsid w:val="00BA65A5"/>
    <w:rsid w:val="00E07798"/>
    <w:rsid w:val="00E207DB"/>
    <w:rsid w:val="00EE6C30"/>
    <w:rsid w:val="00FB72FC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13</cp:revision>
  <dcterms:created xsi:type="dcterms:W3CDTF">2019-06-19T06:43:00Z</dcterms:created>
  <dcterms:modified xsi:type="dcterms:W3CDTF">2019-07-22T08:53:00Z</dcterms:modified>
</cp:coreProperties>
</file>